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72" w:rsidRDefault="00495572" w:rsidP="00495572">
      <w:pPr>
        <w:rPr>
          <w:rFonts w:ascii="ＭＳ 明朝" w:hAnsi="ＭＳ 明朝"/>
          <w:szCs w:val="21"/>
        </w:rPr>
      </w:pPr>
      <w:bookmarkStart w:id="0" w:name="_GoBack"/>
      <w:bookmarkEnd w:id="0"/>
      <w:r w:rsidRPr="006F5322">
        <w:rPr>
          <w:rFonts w:ascii="ＭＳ 明朝" w:hint="eastAsia"/>
        </w:rPr>
        <w:t>様式第</w:t>
      </w:r>
      <w:r>
        <w:rPr>
          <w:rFonts w:ascii="ＭＳ 明朝" w:hint="eastAsia"/>
        </w:rPr>
        <w:t>２</w:t>
      </w:r>
      <w:r w:rsidRPr="006F5322">
        <w:rPr>
          <w:rFonts w:ascii="ＭＳ 明朝" w:hint="eastAsia"/>
        </w:rPr>
        <w:t>号（第</w:t>
      </w:r>
      <w:r>
        <w:rPr>
          <w:rFonts w:ascii="ＭＳ 明朝" w:hint="eastAsia"/>
        </w:rPr>
        <w:t>４</w:t>
      </w:r>
      <w:r w:rsidRPr="006F5322">
        <w:rPr>
          <w:rFonts w:ascii="ＭＳ 明朝" w:hint="eastAsia"/>
        </w:rPr>
        <w:t>条関係）</w:t>
      </w:r>
    </w:p>
    <w:p w:rsidR="00495572" w:rsidRDefault="00495572" w:rsidP="00495572">
      <w:pPr>
        <w:rPr>
          <w:rFonts w:ascii="ＭＳ 明朝" w:hAnsi="ＭＳ 明朝"/>
          <w:szCs w:val="21"/>
        </w:rPr>
      </w:pPr>
    </w:p>
    <w:p w:rsidR="00495572" w:rsidRDefault="00495572" w:rsidP="00495572">
      <w:pPr>
        <w:rPr>
          <w:rFonts w:ascii="ＭＳ 明朝" w:hAnsi="ＭＳ 明朝"/>
          <w:szCs w:val="21"/>
        </w:rPr>
      </w:pPr>
    </w:p>
    <w:p w:rsidR="00495572" w:rsidRPr="002F6F69" w:rsidRDefault="00495572" w:rsidP="00495572">
      <w:pPr>
        <w:spacing w:line="0" w:lineRule="atLeast"/>
        <w:jc w:val="center"/>
        <w:rPr>
          <w:rFonts w:ascii="ＭＳ 明朝"/>
          <w:sz w:val="28"/>
          <w:szCs w:val="28"/>
        </w:rPr>
      </w:pPr>
      <w:r w:rsidRPr="002F6F69">
        <w:rPr>
          <w:rFonts w:ascii="ＭＳ 明朝" w:hint="eastAsia"/>
          <w:sz w:val="28"/>
          <w:szCs w:val="28"/>
        </w:rPr>
        <w:t>誓約書兼同意書</w:t>
      </w:r>
    </w:p>
    <w:p w:rsidR="00495572" w:rsidRPr="006F5322" w:rsidRDefault="00495572" w:rsidP="00495572">
      <w:pPr>
        <w:rPr>
          <w:rFonts w:ascii="ＭＳ 明朝"/>
        </w:rPr>
      </w:pPr>
    </w:p>
    <w:p w:rsidR="00495572" w:rsidRPr="00DE359E" w:rsidRDefault="00495572" w:rsidP="00495572">
      <w:pPr>
        <w:rPr>
          <w:rFonts w:ascii="ＭＳ 明朝"/>
          <w:sz w:val="24"/>
        </w:rPr>
      </w:pPr>
      <w:r w:rsidRPr="006F5322">
        <w:rPr>
          <w:rFonts w:ascii="ＭＳ 明朝" w:hint="eastAsia"/>
        </w:rPr>
        <w:t xml:space="preserve">　</w:t>
      </w:r>
    </w:p>
    <w:p w:rsidR="00495572" w:rsidRPr="00DE359E" w:rsidRDefault="00495572" w:rsidP="00495572">
      <w:pPr>
        <w:ind w:leftChars="117" w:left="503" w:hangingChars="100" w:hanging="248"/>
        <w:rPr>
          <w:rFonts w:ascii="ＭＳ 明朝" w:hAnsi="ＭＳ 明朝"/>
          <w:sz w:val="24"/>
        </w:rPr>
      </w:pPr>
      <w:r w:rsidRPr="00DE359E">
        <w:rPr>
          <w:rFonts w:ascii="ＭＳ 明朝" w:hint="eastAsia"/>
          <w:sz w:val="24"/>
        </w:rPr>
        <w:t>・</w:t>
      </w:r>
      <w:r w:rsidRPr="00DE359E">
        <w:rPr>
          <w:rFonts w:ascii="ＭＳ 明朝" w:hAnsi="ＭＳ 明朝" w:hint="eastAsia"/>
          <w:sz w:val="24"/>
        </w:rPr>
        <w:t>令和</w:t>
      </w:r>
      <w:r w:rsidR="00E46A4C" w:rsidRPr="00DE359E">
        <w:rPr>
          <w:rFonts w:ascii="ＭＳ 明朝" w:hAnsi="ＭＳ 明朝" w:hint="eastAsia"/>
          <w:sz w:val="24"/>
        </w:rPr>
        <w:t>２</w:t>
      </w:r>
      <w:r w:rsidRPr="00DE359E">
        <w:rPr>
          <w:rFonts w:ascii="ＭＳ 明朝" w:hAnsi="ＭＳ 明朝" w:hint="eastAsia"/>
          <w:sz w:val="24"/>
        </w:rPr>
        <w:t>年</w:t>
      </w:r>
      <w:r w:rsidR="00E46A4C" w:rsidRPr="00DE359E">
        <w:rPr>
          <w:rFonts w:ascii="ＭＳ 明朝" w:hAnsi="ＭＳ 明朝" w:hint="eastAsia"/>
          <w:sz w:val="24"/>
        </w:rPr>
        <w:t>５</w:t>
      </w:r>
      <w:r w:rsidRPr="00DE359E">
        <w:rPr>
          <w:rFonts w:ascii="ＭＳ 明朝" w:hAnsi="ＭＳ 明朝" w:hint="eastAsia"/>
          <w:sz w:val="24"/>
        </w:rPr>
        <w:t>月１</w:t>
      </w:r>
      <w:r w:rsidR="005D10D9" w:rsidRPr="00DE359E">
        <w:rPr>
          <w:rFonts w:ascii="ＭＳ 明朝" w:hAnsi="ＭＳ 明朝" w:hint="eastAsia"/>
          <w:sz w:val="24"/>
        </w:rPr>
        <w:t>日以前に</w:t>
      </w:r>
      <w:r w:rsidR="00E46A4C" w:rsidRPr="00DE359E">
        <w:rPr>
          <w:rFonts w:ascii="ＭＳ 明朝" w:hAnsi="ＭＳ 明朝" w:hint="eastAsia"/>
          <w:sz w:val="24"/>
        </w:rPr>
        <w:t>町</w:t>
      </w:r>
      <w:r w:rsidR="005D10D9" w:rsidRPr="00DE359E">
        <w:rPr>
          <w:rFonts w:ascii="ＭＳ 明朝" w:hAnsi="ＭＳ 明朝" w:hint="eastAsia"/>
          <w:sz w:val="24"/>
        </w:rPr>
        <w:t>内で事業を開始しており、今後も</w:t>
      </w:r>
      <w:r w:rsidR="00E46A4C" w:rsidRPr="00DE359E">
        <w:rPr>
          <w:rFonts w:ascii="ＭＳ 明朝" w:hAnsi="ＭＳ 明朝" w:hint="eastAsia"/>
          <w:sz w:val="24"/>
        </w:rPr>
        <w:t>町</w:t>
      </w:r>
      <w:r w:rsidR="005D10D9" w:rsidRPr="00DE359E">
        <w:rPr>
          <w:rFonts w:ascii="ＭＳ 明朝" w:hAnsi="ＭＳ 明朝" w:hint="eastAsia"/>
          <w:sz w:val="24"/>
        </w:rPr>
        <w:t>内で事業を継続する意思</w:t>
      </w:r>
      <w:r w:rsidRPr="00DE359E">
        <w:rPr>
          <w:rFonts w:ascii="ＭＳ 明朝" w:hAnsi="ＭＳ 明朝" w:hint="eastAsia"/>
          <w:sz w:val="24"/>
        </w:rPr>
        <w:t>があります。</w:t>
      </w:r>
    </w:p>
    <w:p w:rsidR="00495572" w:rsidRPr="00DE359E" w:rsidRDefault="00495572" w:rsidP="00495572">
      <w:pPr>
        <w:ind w:leftChars="51" w:left="359" w:hangingChars="100" w:hanging="248"/>
        <w:rPr>
          <w:rFonts w:ascii="ＭＳ 明朝"/>
          <w:sz w:val="24"/>
        </w:rPr>
      </w:pPr>
    </w:p>
    <w:p w:rsidR="00495572" w:rsidRPr="00DE359E" w:rsidRDefault="00495572" w:rsidP="00495572">
      <w:pPr>
        <w:ind w:leftChars="126" w:left="523" w:hangingChars="100" w:hanging="248"/>
        <w:rPr>
          <w:rFonts w:ascii="ＭＳ 明朝"/>
          <w:sz w:val="24"/>
        </w:rPr>
      </w:pPr>
      <w:r w:rsidRPr="00DE359E">
        <w:rPr>
          <w:rFonts w:ascii="ＭＳ 明朝" w:hint="eastAsia"/>
          <w:sz w:val="24"/>
        </w:rPr>
        <w:t>・</w:t>
      </w:r>
      <w:r w:rsidR="00B4421A" w:rsidRPr="00DE359E">
        <w:rPr>
          <w:rFonts w:ascii="ＭＳ 明朝" w:hAnsi="ＭＳ 明朝" w:hint="eastAsia"/>
          <w:color w:val="000000" w:themeColor="text1"/>
          <w:sz w:val="24"/>
        </w:rPr>
        <w:t>上関町</w:t>
      </w:r>
      <w:r w:rsidR="00B4421A" w:rsidRPr="00DE359E">
        <w:rPr>
          <w:rFonts w:hint="eastAsia"/>
          <w:color w:val="000000" w:themeColor="text1"/>
          <w:sz w:val="24"/>
        </w:rPr>
        <w:t>税賦課徴収条例（昭和５４年１２月３０日</w:t>
      </w:r>
      <w:r w:rsidR="00B4421A" w:rsidRPr="00DE359E">
        <w:rPr>
          <w:rFonts w:ascii="ＭＳ 明朝" w:hAnsi="ＭＳ 明朝" w:hint="eastAsia"/>
          <w:color w:val="000000" w:themeColor="text1"/>
          <w:sz w:val="24"/>
        </w:rPr>
        <w:t>条例第２６号）</w:t>
      </w:r>
      <w:r w:rsidRPr="00DE359E">
        <w:rPr>
          <w:rFonts w:ascii="ＭＳ 明朝" w:hint="eastAsia"/>
          <w:sz w:val="24"/>
        </w:rPr>
        <w:t>に定める</w:t>
      </w:r>
      <w:r w:rsidR="00E46A4C" w:rsidRPr="00DE359E">
        <w:rPr>
          <w:rFonts w:ascii="ＭＳ 明朝" w:hint="eastAsia"/>
          <w:sz w:val="24"/>
        </w:rPr>
        <w:t>町</w:t>
      </w:r>
      <w:r w:rsidRPr="00DE359E">
        <w:rPr>
          <w:rFonts w:ascii="ＭＳ 明朝" w:hint="eastAsia"/>
          <w:sz w:val="24"/>
        </w:rPr>
        <w:t>税（</w:t>
      </w:r>
      <w:r w:rsidR="007E6524" w:rsidRPr="00DE359E">
        <w:rPr>
          <w:rFonts w:ascii="ＭＳ 明朝" w:hint="eastAsia"/>
          <w:sz w:val="24"/>
        </w:rPr>
        <w:t>町</w:t>
      </w:r>
      <w:r w:rsidRPr="00DE359E">
        <w:rPr>
          <w:rFonts w:ascii="ＭＳ 明朝" w:hint="eastAsia"/>
          <w:sz w:val="24"/>
        </w:rPr>
        <w:t>民税、固定資産税及び軽自動車税</w:t>
      </w:r>
      <w:r w:rsidR="00756D6D" w:rsidRPr="00DE359E">
        <w:rPr>
          <w:rFonts w:ascii="ＭＳ 明朝" w:hint="eastAsia"/>
          <w:sz w:val="24"/>
        </w:rPr>
        <w:t>等</w:t>
      </w:r>
      <w:r w:rsidRPr="00DE359E">
        <w:rPr>
          <w:rFonts w:ascii="ＭＳ 明朝" w:hint="eastAsia"/>
          <w:sz w:val="24"/>
        </w:rPr>
        <w:t>）の令和</w:t>
      </w:r>
      <w:r w:rsidR="00473200" w:rsidRPr="00DE359E">
        <w:rPr>
          <w:rFonts w:ascii="ＭＳ 明朝" w:hint="eastAsia"/>
          <w:sz w:val="24"/>
        </w:rPr>
        <w:t>２</w:t>
      </w:r>
      <w:r w:rsidRPr="00DE359E">
        <w:rPr>
          <w:rFonts w:ascii="ＭＳ 明朝" w:hint="eastAsia"/>
          <w:sz w:val="24"/>
        </w:rPr>
        <w:t>年１月以前の納期限到来分において滞納</w:t>
      </w:r>
      <w:r w:rsidR="00F77BFF">
        <w:rPr>
          <w:rFonts w:ascii="ＭＳ 明朝" w:hint="eastAsia"/>
          <w:sz w:val="24"/>
        </w:rPr>
        <w:t>はありません</w:t>
      </w:r>
      <w:r w:rsidRPr="00DE359E">
        <w:rPr>
          <w:rFonts w:ascii="ＭＳ 明朝" w:hint="eastAsia"/>
          <w:sz w:val="24"/>
        </w:rPr>
        <w:t>。</w:t>
      </w:r>
    </w:p>
    <w:p w:rsidR="00495572" w:rsidRPr="00DE359E" w:rsidRDefault="00495572" w:rsidP="00495572">
      <w:pPr>
        <w:spacing w:line="0" w:lineRule="atLeast"/>
        <w:rPr>
          <w:rFonts w:ascii="ＭＳ 明朝"/>
          <w:sz w:val="24"/>
        </w:rPr>
      </w:pPr>
    </w:p>
    <w:p w:rsidR="00495572" w:rsidRPr="00DE359E" w:rsidRDefault="00495572" w:rsidP="00495572">
      <w:pPr>
        <w:spacing w:line="0" w:lineRule="atLeast"/>
        <w:ind w:leftChars="131" w:left="460" w:hangingChars="70" w:hanging="174"/>
        <w:rPr>
          <w:rFonts w:ascii="ＭＳ 明朝"/>
          <w:sz w:val="24"/>
        </w:rPr>
      </w:pPr>
      <w:r w:rsidRPr="00DE359E">
        <w:rPr>
          <w:rFonts w:ascii="ＭＳ 明朝" w:hint="eastAsia"/>
          <w:sz w:val="24"/>
        </w:rPr>
        <w:t>・</w:t>
      </w:r>
      <w:r w:rsidR="00E46A4C" w:rsidRPr="00DE359E">
        <w:rPr>
          <w:rFonts w:ascii="ＭＳ 明朝" w:hint="eastAsia"/>
          <w:sz w:val="24"/>
        </w:rPr>
        <w:t>上関町</w:t>
      </w:r>
      <w:r w:rsidRPr="00DE359E">
        <w:rPr>
          <w:rFonts w:ascii="ＭＳ 明朝" w:hint="eastAsia"/>
          <w:sz w:val="24"/>
        </w:rPr>
        <w:t>が、</w:t>
      </w:r>
      <w:r w:rsidR="00F24394" w:rsidRPr="00DE359E">
        <w:rPr>
          <w:rFonts w:ascii="ＭＳ 明朝" w:hAnsi="ＭＳ 明朝" w:hint="eastAsia"/>
          <w:sz w:val="24"/>
        </w:rPr>
        <w:t>上関町産業持続化給付金</w:t>
      </w:r>
      <w:r w:rsidRPr="00DE359E">
        <w:rPr>
          <w:rFonts w:ascii="ＭＳ 明朝" w:hint="eastAsia"/>
          <w:sz w:val="24"/>
        </w:rPr>
        <w:t>の給付に係る税関係情報の調査や確認等を行うことに同意します。</w:t>
      </w:r>
    </w:p>
    <w:p w:rsidR="00495572" w:rsidRPr="00DE359E" w:rsidRDefault="00495572" w:rsidP="00495572">
      <w:pPr>
        <w:rPr>
          <w:rFonts w:ascii="ＭＳ 明朝"/>
          <w:sz w:val="24"/>
        </w:rPr>
      </w:pPr>
    </w:p>
    <w:p w:rsidR="00495572" w:rsidRPr="00DE359E" w:rsidRDefault="00495572" w:rsidP="00495572">
      <w:pPr>
        <w:ind w:leftChars="117" w:left="503" w:hangingChars="100" w:hanging="248"/>
        <w:rPr>
          <w:rFonts w:ascii="ＭＳ 明朝" w:hAnsi="ＭＳ 明朝"/>
          <w:color w:val="FF0000"/>
          <w:sz w:val="24"/>
        </w:rPr>
      </w:pPr>
      <w:r w:rsidRPr="00DE359E">
        <w:rPr>
          <w:rFonts w:ascii="ＭＳ 明朝" w:hAnsi="ＭＳ 明朝" w:hint="eastAsia"/>
          <w:color w:val="000000" w:themeColor="text1"/>
          <w:sz w:val="24"/>
        </w:rPr>
        <w:t>・</w:t>
      </w:r>
      <w:r w:rsidRPr="00DE359E">
        <w:rPr>
          <w:rFonts w:ascii="ＭＳ 明朝" w:hAnsi="ＭＳ 明朝" w:hint="eastAsia"/>
          <w:sz w:val="24"/>
        </w:rPr>
        <w:t>暴力団員による不当な行為の防止等に関する法律（平成３年法律第７７号）第２条第２号に規定する暴力団又は同条第６号に規定する暴力団員と関係を有しません。</w:t>
      </w:r>
    </w:p>
    <w:p w:rsidR="00495572" w:rsidRPr="00DE359E" w:rsidRDefault="00495572" w:rsidP="00495572">
      <w:pPr>
        <w:ind w:left="484" w:hangingChars="195" w:hanging="484"/>
        <w:rPr>
          <w:rFonts w:ascii="ＭＳ 明朝"/>
          <w:sz w:val="24"/>
        </w:rPr>
      </w:pPr>
    </w:p>
    <w:p w:rsidR="00495572" w:rsidRPr="00DE359E" w:rsidRDefault="00495572" w:rsidP="00495572">
      <w:pPr>
        <w:ind w:leftChars="100" w:left="454" w:hangingChars="95" w:hanging="236"/>
        <w:rPr>
          <w:rFonts w:ascii="ＭＳ 明朝"/>
          <w:sz w:val="24"/>
        </w:rPr>
      </w:pPr>
      <w:r w:rsidRPr="00DE359E">
        <w:rPr>
          <w:rFonts w:ascii="ＭＳ 明朝" w:hAnsi="ＭＳ 明朝" w:hint="eastAsia"/>
          <w:sz w:val="24"/>
        </w:rPr>
        <w:t>・宗教活動又は政治活動を主たる目的としていません。</w:t>
      </w:r>
    </w:p>
    <w:p w:rsidR="00495572" w:rsidRPr="00DE359E" w:rsidRDefault="00495572" w:rsidP="00495572">
      <w:pPr>
        <w:ind w:left="484" w:hangingChars="195" w:hanging="484"/>
        <w:rPr>
          <w:rFonts w:ascii="ＭＳ 明朝"/>
          <w:sz w:val="24"/>
        </w:rPr>
      </w:pPr>
    </w:p>
    <w:p w:rsidR="00495572" w:rsidRPr="00DE359E" w:rsidRDefault="00495572" w:rsidP="00495572">
      <w:pPr>
        <w:ind w:leftChars="100" w:left="466" w:hangingChars="100" w:hanging="248"/>
        <w:rPr>
          <w:rFonts w:ascii="ＭＳ 明朝"/>
          <w:sz w:val="24"/>
        </w:rPr>
      </w:pPr>
      <w:r w:rsidRPr="00DE359E">
        <w:rPr>
          <w:rFonts w:hAnsi="ＭＳ 明朝" w:hint="eastAsia"/>
          <w:sz w:val="24"/>
        </w:rPr>
        <w:t>・風俗営業等の規制及び業務の適正化等に関する法律（昭和２３年法律第１２２号）第２条第５項又は同条第１３項第２号に規定する営業を営んでいません。</w:t>
      </w:r>
    </w:p>
    <w:p w:rsidR="00495572" w:rsidRPr="00DE359E" w:rsidRDefault="00495572" w:rsidP="00495572">
      <w:pPr>
        <w:rPr>
          <w:rFonts w:ascii="ＭＳ 明朝"/>
          <w:sz w:val="24"/>
        </w:rPr>
      </w:pPr>
    </w:p>
    <w:p w:rsidR="00495572" w:rsidRPr="00DE359E" w:rsidRDefault="00495572" w:rsidP="00495572">
      <w:pPr>
        <w:rPr>
          <w:rFonts w:ascii="ＭＳ 明朝"/>
          <w:sz w:val="24"/>
        </w:rPr>
      </w:pPr>
    </w:p>
    <w:p w:rsidR="00495572" w:rsidRPr="00DE359E" w:rsidRDefault="00495572" w:rsidP="00495572">
      <w:pPr>
        <w:rPr>
          <w:rFonts w:ascii="ＭＳ 明朝"/>
          <w:sz w:val="24"/>
        </w:rPr>
      </w:pPr>
      <w:r w:rsidRPr="00DE359E">
        <w:rPr>
          <w:rFonts w:ascii="ＭＳ 明朝" w:hint="eastAsia"/>
          <w:sz w:val="24"/>
        </w:rPr>
        <w:t xml:space="preserve">　私は、</w:t>
      </w:r>
      <w:r w:rsidR="00F24394" w:rsidRPr="00DE359E">
        <w:rPr>
          <w:rFonts w:ascii="ＭＳ 明朝" w:hAnsi="ＭＳ 明朝" w:hint="eastAsia"/>
          <w:sz w:val="24"/>
        </w:rPr>
        <w:t>上関町産業持続化給付金</w:t>
      </w:r>
      <w:r w:rsidRPr="00DE359E">
        <w:rPr>
          <w:rFonts w:ascii="ＭＳ 明朝" w:hAnsi="ＭＳ 明朝" w:hint="eastAsia"/>
          <w:sz w:val="24"/>
        </w:rPr>
        <w:t>の申請に当たり、上記の内容について誓約</w:t>
      </w:r>
      <w:r w:rsidR="005D10D9" w:rsidRPr="00DE359E">
        <w:rPr>
          <w:rFonts w:ascii="ＭＳ 明朝" w:hAnsi="ＭＳ 明朝" w:hint="eastAsia"/>
          <w:sz w:val="24"/>
        </w:rPr>
        <w:t>し、</w:t>
      </w:r>
      <w:r w:rsidRPr="00DE359E">
        <w:rPr>
          <w:rFonts w:ascii="ＭＳ 明朝" w:hAnsi="ＭＳ 明朝" w:hint="eastAsia"/>
          <w:sz w:val="24"/>
        </w:rPr>
        <w:t>及び同意します。</w:t>
      </w:r>
    </w:p>
    <w:p w:rsidR="00495572" w:rsidRPr="00DE359E" w:rsidRDefault="00495572" w:rsidP="00495572">
      <w:pPr>
        <w:rPr>
          <w:rFonts w:ascii="ＭＳ 明朝"/>
          <w:sz w:val="24"/>
        </w:rPr>
      </w:pPr>
    </w:p>
    <w:p w:rsidR="00495572" w:rsidRPr="00DE359E" w:rsidRDefault="00495572" w:rsidP="00495572">
      <w:pPr>
        <w:rPr>
          <w:rFonts w:ascii="ＭＳ 明朝"/>
          <w:sz w:val="24"/>
        </w:rPr>
      </w:pPr>
    </w:p>
    <w:p w:rsidR="00495572" w:rsidRPr="00DE359E" w:rsidRDefault="00495572" w:rsidP="00495572">
      <w:pPr>
        <w:rPr>
          <w:rFonts w:ascii="ＭＳ 明朝"/>
          <w:sz w:val="24"/>
        </w:rPr>
      </w:pPr>
      <w:r w:rsidRPr="00DE359E">
        <w:rPr>
          <w:rFonts w:ascii="ＭＳ 明朝" w:hint="eastAsia"/>
          <w:sz w:val="24"/>
        </w:rPr>
        <w:t xml:space="preserve">　</w:t>
      </w:r>
      <w:r w:rsidR="00E46A4C" w:rsidRPr="00DE359E">
        <w:rPr>
          <w:rFonts w:ascii="ＭＳ 明朝" w:hint="eastAsia"/>
          <w:sz w:val="24"/>
        </w:rPr>
        <w:t>上関町</w:t>
      </w:r>
      <w:r w:rsidRPr="00DE359E">
        <w:rPr>
          <w:rFonts w:ascii="ＭＳ 明朝" w:hint="eastAsia"/>
          <w:sz w:val="24"/>
        </w:rPr>
        <w:t>長　様</w:t>
      </w:r>
    </w:p>
    <w:p w:rsidR="00495572" w:rsidRPr="00DE359E" w:rsidRDefault="00495572" w:rsidP="00495572">
      <w:pPr>
        <w:rPr>
          <w:rFonts w:ascii="ＭＳ 明朝"/>
          <w:sz w:val="24"/>
        </w:rPr>
      </w:pPr>
    </w:p>
    <w:p w:rsidR="00896EAA" w:rsidRPr="00DE359E" w:rsidRDefault="00896EAA" w:rsidP="00495572">
      <w:pPr>
        <w:rPr>
          <w:rFonts w:ascii="ＭＳ 明朝"/>
          <w:sz w:val="24"/>
        </w:rPr>
      </w:pPr>
    </w:p>
    <w:p w:rsidR="00495572" w:rsidRPr="00DE359E" w:rsidRDefault="00495572" w:rsidP="00495572">
      <w:pPr>
        <w:rPr>
          <w:rFonts w:ascii="ＭＳ 明朝"/>
          <w:sz w:val="24"/>
        </w:rPr>
      </w:pPr>
      <w:r w:rsidRPr="00DE359E">
        <w:rPr>
          <w:rFonts w:ascii="ＭＳ 明朝" w:hint="eastAsia"/>
          <w:sz w:val="24"/>
        </w:rPr>
        <w:t xml:space="preserve">　　　</w:t>
      </w:r>
      <w:r w:rsidR="004D29AF" w:rsidRPr="00DE359E">
        <w:rPr>
          <w:rFonts w:ascii="ＭＳ 明朝" w:hint="eastAsia"/>
          <w:sz w:val="24"/>
        </w:rPr>
        <w:t>令和</w:t>
      </w:r>
      <w:r w:rsidRPr="00DE359E">
        <w:rPr>
          <w:rFonts w:ascii="ＭＳ 明朝" w:hint="eastAsia"/>
          <w:sz w:val="24"/>
        </w:rPr>
        <w:t xml:space="preserve">　　年　　月　　日</w:t>
      </w:r>
    </w:p>
    <w:p w:rsidR="00495572" w:rsidRDefault="00495572" w:rsidP="00495572">
      <w:pPr>
        <w:rPr>
          <w:rFonts w:ascii="ＭＳ 明朝"/>
          <w:sz w:val="24"/>
        </w:rPr>
      </w:pPr>
    </w:p>
    <w:p w:rsidR="00F77BFF" w:rsidRPr="00DE359E" w:rsidRDefault="00F77BFF" w:rsidP="00495572">
      <w:pPr>
        <w:rPr>
          <w:rFonts w:ascii="ＭＳ 明朝"/>
          <w:sz w:val="24"/>
        </w:rPr>
      </w:pPr>
    </w:p>
    <w:p w:rsidR="00896EAA" w:rsidRPr="00DE359E" w:rsidRDefault="00896EAA" w:rsidP="00495572">
      <w:pPr>
        <w:rPr>
          <w:rFonts w:ascii="ＭＳ 明朝"/>
          <w:sz w:val="24"/>
        </w:rPr>
      </w:pPr>
    </w:p>
    <w:p w:rsidR="00495572" w:rsidRPr="00DE359E" w:rsidRDefault="00495572" w:rsidP="00231E98">
      <w:pPr>
        <w:ind w:firstLineChars="431" w:firstLine="852"/>
        <w:rPr>
          <w:rFonts w:ascii="ＭＳ 明朝"/>
          <w:sz w:val="24"/>
        </w:rPr>
      </w:pPr>
      <w:r w:rsidRPr="00422E3D">
        <w:rPr>
          <w:rFonts w:ascii="ＭＳ 明朝" w:hint="eastAsia"/>
          <w:w w:val="79"/>
          <w:kern w:val="0"/>
          <w:sz w:val="24"/>
          <w:fitText w:val="3230" w:id="-1996771835"/>
        </w:rPr>
        <w:t>本社所在地（法人）又は住所（個人</w:t>
      </w:r>
      <w:r w:rsidRPr="00422E3D">
        <w:rPr>
          <w:rFonts w:ascii="ＭＳ 明朝" w:hint="eastAsia"/>
          <w:spacing w:val="5"/>
          <w:w w:val="79"/>
          <w:kern w:val="0"/>
          <w:sz w:val="24"/>
          <w:fitText w:val="3230" w:id="-1996771835"/>
        </w:rPr>
        <w:t>）</w:t>
      </w:r>
    </w:p>
    <w:p w:rsidR="00495572" w:rsidRPr="00DE359E" w:rsidRDefault="00495572" w:rsidP="00231E98">
      <w:pPr>
        <w:ind w:firstLineChars="363" w:firstLine="840"/>
        <w:rPr>
          <w:rFonts w:ascii="ＭＳ 明朝"/>
          <w:sz w:val="24"/>
        </w:rPr>
      </w:pPr>
      <w:r w:rsidRPr="00DE359E">
        <w:rPr>
          <w:rFonts w:ascii="ＭＳ 明朝" w:hint="eastAsia"/>
          <w:w w:val="93"/>
          <w:kern w:val="0"/>
          <w:sz w:val="24"/>
          <w:fitText w:val="3379" w:id="-1996771839"/>
        </w:rPr>
        <w:t>法人名（法人）又は屋号（個人</w:t>
      </w:r>
      <w:r w:rsidRPr="00DE359E">
        <w:rPr>
          <w:rFonts w:ascii="ＭＳ 明朝" w:hint="eastAsia"/>
          <w:spacing w:val="16"/>
          <w:w w:val="93"/>
          <w:kern w:val="0"/>
          <w:sz w:val="24"/>
          <w:fitText w:val="3379" w:id="-1996771839"/>
        </w:rPr>
        <w:t>）</w:t>
      </w:r>
    </w:p>
    <w:p w:rsidR="00495572" w:rsidRDefault="00495572" w:rsidP="00231E98">
      <w:pPr>
        <w:ind w:rightChars="-27" w:right="-59" w:firstLineChars="386" w:firstLine="835"/>
        <w:jc w:val="left"/>
        <w:rPr>
          <w:rFonts w:ascii="ＭＳ 明朝" w:hAnsi="ＭＳ 明朝"/>
          <w:sz w:val="20"/>
          <w:szCs w:val="20"/>
        </w:rPr>
      </w:pPr>
      <w:r w:rsidRPr="00DE359E">
        <w:rPr>
          <w:rFonts w:ascii="ＭＳ 明朝" w:hint="eastAsia"/>
          <w:w w:val="87"/>
          <w:kern w:val="0"/>
          <w:sz w:val="24"/>
          <w:fitText w:val="3379" w:id="-1996771838"/>
        </w:rPr>
        <w:t>代表者名（法人）又は氏名（個人</w:t>
      </w:r>
      <w:r w:rsidRPr="00DE359E">
        <w:rPr>
          <w:rFonts w:ascii="ＭＳ 明朝" w:hint="eastAsia"/>
          <w:spacing w:val="24"/>
          <w:w w:val="87"/>
          <w:kern w:val="0"/>
          <w:sz w:val="24"/>
          <w:fitText w:val="3379" w:id="-1996771838"/>
        </w:rPr>
        <w:t>）</w:t>
      </w:r>
      <w:r w:rsidRPr="00DE359E">
        <w:rPr>
          <w:rFonts w:ascii="ＭＳ 明朝" w:hint="eastAsia"/>
          <w:kern w:val="0"/>
          <w:sz w:val="24"/>
        </w:rPr>
        <w:t xml:space="preserve">　  　　　</w:t>
      </w:r>
      <w:r w:rsidRPr="00DE359E">
        <w:rPr>
          <w:rFonts w:ascii="ＭＳ 明朝" w:hint="eastAsia"/>
          <w:sz w:val="24"/>
        </w:rPr>
        <w:t xml:space="preserve">　　　　　　　　　</w:t>
      </w:r>
      <w:r w:rsidRPr="00DE359E">
        <w:rPr>
          <w:rFonts w:ascii="ＭＳ 明朝" w:hAnsi="ＭＳ 明朝" w:hint="eastAsia"/>
          <w:sz w:val="24"/>
        </w:rPr>
        <w:t xml:space="preserve">　　　　</w:t>
      </w:r>
      <w:r w:rsidRPr="00DE359E">
        <w:rPr>
          <w:rFonts w:ascii="ＭＳ 明朝" w:hAnsi="ＭＳ 明朝" w:hint="eastAsia"/>
          <w:sz w:val="20"/>
          <w:szCs w:val="20"/>
        </w:rPr>
        <w:t xml:space="preserve">  </w:t>
      </w:r>
      <w:r w:rsidR="00422E3D">
        <w:rPr>
          <w:rFonts w:ascii="ＭＳ 明朝" w:hAnsi="ＭＳ 明朝"/>
          <w:sz w:val="20"/>
          <w:szCs w:val="20"/>
        </w:rPr>
        <w:fldChar w:fldCharType="begin"/>
      </w:r>
      <w:r w:rsidR="00422E3D">
        <w:rPr>
          <w:rFonts w:ascii="ＭＳ 明朝" w:hAnsi="ＭＳ 明朝"/>
          <w:sz w:val="20"/>
          <w:szCs w:val="20"/>
        </w:rPr>
        <w:instrText xml:space="preserve"> </w:instrText>
      </w:r>
      <w:r w:rsidR="00422E3D">
        <w:rPr>
          <w:rFonts w:ascii="ＭＳ 明朝" w:hAnsi="ＭＳ 明朝" w:hint="eastAsia"/>
          <w:sz w:val="20"/>
          <w:szCs w:val="20"/>
        </w:rPr>
        <w:instrText>eq \o\ac(○,</w:instrText>
      </w:r>
      <w:r w:rsidR="00422E3D" w:rsidRPr="00422E3D">
        <w:rPr>
          <w:rFonts w:ascii="ＭＳ 明朝" w:hAnsi="ＭＳ 明朝" w:hint="eastAsia"/>
          <w:position w:val="1"/>
          <w:sz w:val="14"/>
          <w:szCs w:val="20"/>
        </w:rPr>
        <w:instrText>印</w:instrText>
      </w:r>
      <w:r w:rsidR="00422E3D">
        <w:rPr>
          <w:rFonts w:ascii="ＭＳ 明朝" w:hAnsi="ＭＳ 明朝" w:hint="eastAsia"/>
          <w:sz w:val="20"/>
          <w:szCs w:val="20"/>
        </w:rPr>
        <w:instrText>)</w:instrText>
      </w:r>
      <w:r w:rsidR="00422E3D">
        <w:rPr>
          <w:rFonts w:ascii="ＭＳ 明朝" w:hAnsi="ＭＳ 明朝"/>
          <w:sz w:val="20"/>
          <w:szCs w:val="20"/>
        </w:rPr>
        <w:fldChar w:fldCharType="end"/>
      </w:r>
    </w:p>
    <w:p w:rsidR="00121A34" w:rsidRDefault="00121A34" w:rsidP="009F2C2F">
      <w:pPr>
        <w:ind w:rightChars="-27" w:right="-59"/>
        <w:jc w:val="left"/>
        <w:rPr>
          <w:rFonts w:ascii="ＭＳ 明朝" w:hAnsi="ＭＳ 明朝"/>
          <w:sz w:val="24"/>
        </w:rPr>
      </w:pPr>
    </w:p>
    <w:sectPr w:rsidR="00121A34" w:rsidSect="009F2C2F">
      <w:endnotePr>
        <w:numStart w:val="0"/>
      </w:endnotePr>
      <w:pgSz w:w="11905" w:h="16837" w:code="9"/>
      <w:pgMar w:top="1276" w:right="1132" w:bottom="993" w:left="1418" w:header="720" w:footer="720" w:gutter="0"/>
      <w:pgNumType w:start="1"/>
      <w:cols w:space="720"/>
      <w:docGrid w:type="linesAndChars" w:linePitch="323" w:charSpace="16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4E" w:rsidRDefault="002E224E">
      <w:r>
        <w:separator/>
      </w:r>
    </w:p>
  </w:endnote>
  <w:endnote w:type="continuationSeparator" w:id="0">
    <w:p w:rsidR="002E224E" w:rsidRDefault="002E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4E" w:rsidRDefault="002E224E">
      <w:r>
        <w:separator/>
      </w:r>
    </w:p>
  </w:footnote>
  <w:footnote w:type="continuationSeparator" w:id="0">
    <w:p w:rsidR="002E224E" w:rsidRDefault="002E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C55F5"/>
    <w:multiLevelType w:val="hybridMultilevel"/>
    <w:tmpl w:val="8188D08A"/>
    <w:lvl w:ilvl="0" w:tplc="6DF494EA">
      <w:start w:val="9"/>
      <w:numFmt w:val="bullet"/>
      <w:lvlText w:val="□"/>
      <w:lvlJc w:val="left"/>
      <w:pPr>
        <w:tabs>
          <w:tab w:val="num" w:pos="2610"/>
        </w:tabs>
        <w:ind w:left="26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44"/>
    <w:rsid w:val="00002815"/>
    <w:rsid w:val="00004266"/>
    <w:rsid w:val="000072BC"/>
    <w:rsid w:val="00036D2C"/>
    <w:rsid w:val="00040089"/>
    <w:rsid w:val="00045442"/>
    <w:rsid w:val="00052BE0"/>
    <w:rsid w:val="0005537E"/>
    <w:rsid w:val="00055782"/>
    <w:rsid w:val="00063B6F"/>
    <w:rsid w:val="00064C03"/>
    <w:rsid w:val="00071944"/>
    <w:rsid w:val="00077C42"/>
    <w:rsid w:val="00083BC7"/>
    <w:rsid w:val="000908AF"/>
    <w:rsid w:val="000916F6"/>
    <w:rsid w:val="000A0440"/>
    <w:rsid w:val="000A0F46"/>
    <w:rsid w:val="000A3AF2"/>
    <w:rsid w:val="000B43D5"/>
    <w:rsid w:val="000C6E57"/>
    <w:rsid w:val="000D3D75"/>
    <w:rsid w:val="000E38FB"/>
    <w:rsid w:val="000E5B81"/>
    <w:rsid w:val="000E7252"/>
    <w:rsid w:val="000F0CE6"/>
    <w:rsid w:val="000F4B32"/>
    <w:rsid w:val="000F576E"/>
    <w:rsid w:val="001013A7"/>
    <w:rsid w:val="001026ED"/>
    <w:rsid w:val="001054CF"/>
    <w:rsid w:val="0010666B"/>
    <w:rsid w:val="00111491"/>
    <w:rsid w:val="00113B26"/>
    <w:rsid w:val="00121A34"/>
    <w:rsid w:val="00124D0C"/>
    <w:rsid w:val="00125854"/>
    <w:rsid w:val="0012654E"/>
    <w:rsid w:val="00126E22"/>
    <w:rsid w:val="001340A0"/>
    <w:rsid w:val="0013419D"/>
    <w:rsid w:val="0014440D"/>
    <w:rsid w:val="00150E4C"/>
    <w:rsid w:val="001532C4"/>
    <w:rsid w:val="00153D23"/>
    <w:rsid w:val="001556CC"/>
    <w:rsid w:val="001629FF"/>
    <w:rsid w:val="00163222"/>
    <w:rsid w:val="001718E5"/>
    <w:rsid w:val="001749C3"/>
    <w:rsid w:val="00175238"/>
    <w:rsid w:val="00194EF1"/>
    <w:rsid w:val="00195525"/>
    <w:rsid w:val="00196F4C"/>
    <w:rsid w:val="001A0990"/>
    <w:rsid w:val="001A3E13"/>
    <w:rsid w:val="001A75E7"/>
    <w:rsid w:val="001B1457"/>
    <w:rsid w:val="001C7139"/>
    <w:rsid w:val="001D06A7"/>
    <w:rsid w:val="001D5ED3"/>
    <w:rsid w:val="001D6AAC"/>
    <w:rsid w:val="001E08C8"/>
    <w:rsid w:val="001F1737"/>
    <w:rsid w:val="00201900"/>
    <w:rsid w:val="00201E12"/>
    <w:rsid w:val="002040DD"/>
    <w:rsid w:val="002043FC"/>
    <w:rsid w:val="0020770E"/>
    <w:rsid w:val="00222685"/>
    <w:rsid w:val="00224403"/>
    <w:rsid w:val="00226F96"/>
    <w:rsid w:val="00231E98"/>
    <w:rsid w:val="00233741"/>
    <w:rsid w:val="00240116"/>
    <w:rsid w:val="00240DA9"/>
    <w:rsid w:val="0024135C"/>
    <w:rsid w:val="002515DF"/>
    <w:rsid w:val="00252C94"/>
    <w:rsid w:val="00261899"/>
    <w:rsid w:val="00264ACF"/>
    <w:rsid w:val="0026634E"/>
    <w:rsid w:val="00280F0F"/>
    <w:rsid w:val="0028106A"/>
    <w:rsid w:val="002840F8"/>
    <w:rsid w:val="00286B3D"/>
    <w:rsid w:val="0028714F"/>
    <w:rsid w:val="002A198B"/>
    <w:rsid w:val="002A28B6"/>
    <w:rsid w:val="002A31FE"/>
    <w:rsid w:val="002A4122"/>
    <w:rsid w:val="002B092F"/>
    <w:rsid w:val="002C5C45"/>
    <w:rsid w:val="002D7DBD"/>
    <w:rsid w:val="002E224E"/>
    <w:rsid w:val="002E2BBA"/>
    <w:rsid w:val="002E36CE"/>
    <w:rsid w:val="002E5B94"/>
    <w:rsid w:val="002E67A1"/>
    <w:rsid w:val="002F3B3F"/>
    <w:rsid w:val="002F4F1E"/>
    <w:rsid w:val="002F56FE"/>
    <w:rsid w:val="0030788B"/>
    <w:rsid w:val="00311DD2"/>
    <w:rsid w:val="00320E9D"/>
    <w:rsid w:val="00322B5D"/>
    <w:rsid w:val="0032339D"/>
    <w:rsid w:val="00330605"/>
    <w:rsid w:val="00335717"/>
    <w:rsid w:val="00342832"/>
    <w:rsid w:val="00345EA7"/>
    <w:rsid w:val="00347783"/>
    <w:rsid w:val="00351DF7"/>
    <w:rsid w:val="003527A2"/>
    <w:rsid w:val="00352F44"/>
    <w:rsid w:val="003538E3"/>
    <w:rsid w:val="00356432"/>
    <w:rsid w:val="00364E2F"/>
    <w:rsid w:val="00376EE8"/>
    <w:rsid w:val="0039033E"/>
    <w:rsid w:val="00397F15"/>
    <w:rsid w:val="003A30DA"/>
    <w:rsid w:val="003A3730"/>
    <w:rsid w:val="003A6442"/>
    <w:rsid w:val="003A733A"/>
    <w:rsid w:val="003A7FE3"/>
    <w:rsid w:val="003B5ECA"/>
    <w:rsid w:val="003C2D2B"/>
    <w:rsid w:val="003C55D2"/>
    <w:rsid w:val="003C5A52"/>
    <w:rsid w:val="003D5B69"/>
    <w:rsid w:val="003D7E64"/>
    <w:rsid w:val="003E0F11"/>
    <w:rsid w:val="003E39CF"/>
    <w:rsid w:val="003E3A55"/>
    <w:rsid w:val="003E72D6"/>
    <w:rsid w:val="003F4271"/>
    <w:rsid w:val="00407DEF"/>
    <w:rsid w:val="00415C5F"/>
    <w:rsid w:val="00416861"/>
    <w:rsid w:val="00416B6F"/>
    <w:rsid w:val="004177C5"/>
    <w:rsid w:val="00422E3D"/>
    <w:rsid w:val="0042565F"/>
    <w:rsid w:val="004277F3"/>
    <w:rsid w:val="00437752"/>
    <w:rsid w:val="004478BE"/>
    <w:rsid w:val="004569F7"/>
    <w:rsid w:val="00462116"/>
    <w:rsid w:val="0046222A"/>
    <w:rsid w:val="00463C69"/>
    <w:rsid w:val="0046426B"/>
    <w:rsid w:val="0046705A"/>
    <w:rsid w:val="00467B54"/>
    <w:rsid w:val="004720F3"/>
    <w:rsid w:val="00473200"/>
    <w:rsid w:val="004846D6"/>
    <w:rsid w:val="00485E08"/>
    <w:rsid w:val="00492690"/>
    <w:rsid w:val="00493143"/>
    <w:rsid w:val="004949CA"/>
    <w:rsid w:val="00495572"/>
    <w:rsid w:val="0049574D"/>
    <w:rsid w:val="004A2A6C"/>
    <w:rsid w:val="004B1C80"/>
    <w:rsid w:val="004B217A"/>
    <w:rsid w:val="004B3447"/>
    <w:rsid w:val="004C14A8"/>
    <w:rsid w:val="004C23F1"/>
    <w:rsid w:val="004C3C5F"/>
    <w:rsid w:val="004D29AF"/>
    <w:rsid w:val="004D2A27"/>
    <w:rsid w:val="004F4456"/>
    <w:rsid w:val="004F4732"/>
    <w:rsid w:val="004F56CE"/>
    <w:rsid w:val="00500BED"/>
    <w:rsid w:val="005017EE"/>
    <w:rsid w:val="00502673"/>
    <w:rsid w:val="00502D3D"/>
    <w:rsid w:val="00503574"/>
    <w:rsid w:val="00506C86"/>
    <w:rsid w:val="00515AC7"/>
    <w:rsid w:val="0051674E"/>
    <w:rsid w:val="00521078"/>
    <w:rsid w:val="00522AFA"/>
    <w:rsid w:val="00523B39"/>
    <w:rsid w:val="00525145"/>
    <w:rsid w:val="00527550"/>
    <w:rsid w:val="00541055"/>
    <w:rsid w:val="00547B9B"/>
    <w:rsid w:val="00554112"/>
    <w:rsid w:val="0056690C"/>
    <w:rsid w:val="005700C9"/>
    <w:rsid w:val="00570432"/>
    <w:rsid w:val="005716BC"/>
    <w:rsid w:val="00581C83"/>
    <w:rsid w:val="0058445F"/>
    <w:rsid w:val="00584F9D"/>
    <w:rsid w:val="00594641"/>
    <w:rsid w:val="0059698A"/>
    <w:rsid w:val="005A0AD5"/>
    <w:rsid w:val="005B1ED4"/>
    <w:rsid w:val="005B3B26"/>
    <w:rsid w:val="005C07DA"/>
    <w:rsid w:val="005C33DD"/>
    <w:rsid w:val="005C659D"/>
    <w:rsid w:val="005C6E7D"/>
    <w:rsid w:val="005D0BD6"/>
    <w:rsid w:val="005D10D9"/>
    <w:rsid w:val="005D3ED3"/>
    <w:rsid w:val="005D4599"/>
    <w:rsid w:val="005D65E6"/>
    <w:rsid w:val="005F07E1"/>
    <w:rsid w:val="005F5D8A"/>
    <w:rsid w:val="00601ACB"/>
    <w:rsid w:val="006020B3"/>
    <w:rsid w:val="006038CB"/>
    <w:rsid w:val="0061338F"/>
    <w:rsid w:val="0062037D"/>
    <w:rsid w:val="00621FF4"/>
    <w:rsid w:val="006423A5"/>
    <w:rsid w:val="00642B8E"/>
    <w:rsid w:val="00643004"/>
    <w:rsid w:val="00651E5F"/>
    <w:rsid w:val="00652657"/>
    <w:rsid w:val="0066222E"/>
    <w:rsid w:val="0066499E"/>
    <w:rsid w:val="00675509"/>
    <w:rsid w:val="0068076D"/>
    <w:rsid w:val="00682B3D"/>
    <w:rsid w:val="0068313E"/>
    <w:rsid w:val="00683C19"/>
    <w:rsid w:val="00686850"/>
    <w:rsid w:val="006938AB"/>
    <w:rsid w:val="006A3A9F"/>
    <w:rsid w:val="006B2C1E"/>
    <w:rsid w:val="006B7670"/>
    <w:rsid w:val="006C4491"/>
    <w:rsid w:val="006D3F6D"/>
    <w:rsid w:val="006E2CF3"/>
    <w:rsid w:val="006F1056"/>
    <w:rsid w:val="006F11EE"/>
    <w:rsid w:val="006F14B7"/>
    <w:rsid w:val="006F272E"/>
    <w:rsid w:val="006F66A7"/>
    <w:rsid w:val="006F7284"/>
    <w:rsid w:val="00705980"/>
    <w:rsid w:val="00706634"/>
    <w:rsid w:val="007156E9"/>
    <w:rsid w:val="007172B6"/>
    <w:rsid w:val="00723B39"/>
    <w:rsid w:val="00744516"/>
    <w:rsid w:val="00756D6D"/>
    <w:rsid w:val="00756FE5"/>
    <w:rsid w:val="00760798"/>
    <w:rsid w:val="007633EA"/>
    <w:rsid w:val="00764D7D"/>
    <w:rsid w:val="00766AAB"/>
    <w:rsid w:val="00771A30"/>
    <w:rsid w:val="00773077"/>
    <w:rsid w:val="00776093"/>
    <w:rsid w:val="007827E1"/>
    <w:rsid w:val="00791A44"/>
    <w:rsid w:val="00792E7D"/>
    <w:rsid w:val="00796062"/>
    <w:rsid w:val="00797793"/>
    <w:rsid w:val="007A5CF1"/>
    <w:rsid w:val="007B1A82"/>
    <w:rsid w:val="007B4353"/>
    <w:rsid w:val="007C11E2"/>
    <w:rsid w:val="007C2FE0"/>
    <w:rsid w:val="007C60CD"/>
    <w:rsid w:val="007D3588"/>
    <w:rsid w:val="007D4C25"/>
    <w:rsid w:val="007D62DA"/>
    <w:rsid w:val="007E20C4"/>
    <w:rsid w:val="007E3342"/>
    <w:rsid w:val="007E6524"/>
    <w:rsid w:val="007E65C3"/>
    <w:rsid w:val="007E6E8F"/>
    <w:rsid w:val="007F0D96"/>
    <w:rsid w:val="007F33C8"/>
    <w:rsid w:val="007F5CB9"/>
    <w:rsid w:val="00803660"/>
    <w:rsid w:val="0080686B"/>
    <w:rsid w:val="008101A6"/>
    <w:rsid w:val="00812644"/>
    <w:rsid w:val="008211D2"/>
    <w:rsid w:val="00822016"/>
    <w:rsid w:val="00822CAA"/>
    <w:rsid w:val="00824795"/>
    <w:rsid w:val="00827D05"/>
    <w:rsid w:val="00827F28"/>
    <w:rsid w:val="00847989"/>
    <w:rsid w:val="0085338A"/>
    <w:rsid w:val="00860578"/>
    <w:rsid w:val="008707B8"/>
    <w:rsid w:val="008772DC"/>
    <w:rsid w:val="00882C23"/>
    <w:rsid w:val="00890187"/>
    <w:rsid w:val="00896A5B"/>
    <w:rsid w:val="00896EAA"/>
    <w:rsid w:val="008A072F"/>
    <w:rsid w:val="008A7558"/>
    <w:rsid w:val="008B1F57"/>
    <w:rsid w:val="008B2682"/>
    <w:rsid w:val="008C33C0"/>
    <w:rsid w:val="008D32AF"/>
    <w:rsid w:val="008D3E84"/>
    <w:rsid w:val="008E1F8E"/>
    <w:rsid w:val="008F08B0"/>
    <w:rsid w:val="008F1CBE"/>
    <w:rsid w:val="008F6645"/>
    <w:rsid w:val="0090531F"/>
    <w:rsid w:val="00905430"/>
    <w:rsid w:val="009072DC"/>
    <w:rsid w:val="00913115"/>
    <w:rsid w:val="00914C6F"/>
    <w:rsid w:val="0091533A"/>
    <w:rsid w:val="00915A14"/>
    <w:rsid w:val="00925492"/>
    <w:rsid w:val="00933D7A"/>
    <w:rsid w:val="009417BC"/>
    <w:rsid w:val="00941C20"/>
    <w:rsid w:val="0094593A"/>
    <w:rsid w:val="00946729"/>
    <w:rsid w:val="00961E09"/>
    <w:rsid w:val="009675AE"/>
    <w:rsid w:val="00973592"/>
    <w:rsid w:val="00976CBB"/>
    <w:rsid w:val="00977D0B"/>
    <w:rsid w:val="00977E47"/>
    <w:rsid w:val="00982578"/>
    <w:rsid w:val="00985239"/>
    <w:rsid w:val="00996739"/>
    <w:rsid w:val="009A229E"/>
    <w:rsid w:val="009A30FE"/>
    <w:rsid w:val="009A6EEC"/>
    <w:rsid w:val="009A7727"/>
    <w:rsid w:val="009C06BC"/>
    <w:rsid w:val="009C2579"/>
    <w:rsid w:val="009E238D"/>
    <w:rsid w:val="009E458B"/>
    <w:rsid w:val="009F1B48"/>
    <w:rsid w:val="009F2C2F"/>
    <w:rsid w:val="009F4576"/>
    <w:rsid w:val="009F5A38"/>
    <w:rsid w:val="00A10DB2"/>
    <w:rsid w:val="00A222E8"/>
    <w:rsid w:val="00A22F64"/>
    <w:rsid w:val="00A24991"/>
    <w:rsid w:val="00A25B61"/>
    <w:rsid w:val="00A26C9D"/>
    <w:rsid w:val="00A32F62"/>
    <w:rsid w:val="00A45F9C"/>
    <w:rsid w:val="00A52092"/>
    <w:rsid w:val="00A5289C"/>
    <w:rsid w:val="00A52D5B"/>
    <w:rsid w:val="00A5553F"/>
    <w:rsid w:val="00A67939"/>
    <w:rsid w:val="00A708C0"/>
    <w:rsid w:val="00A774BC"/>
    <w:rsid w:val="00A86B4C"/>
    <w:rsid w:val="00AA2EC6"/>
    <w:rsid w:val="00AA5C50"/>
    <w:rsid w:val="00AB5021"/>
    <w:rsid w:val="00AC1AC6"/>
    <w:rsid w:val="00AC77D7"/>
    <w:rsid w:val="00AD5C46"/>
    <w:rsid w:val="00AD6BEA"/>
    <w:rsid w:val="00AE024D"/>
    <w:rsid w:val="00AE64CA"/>
    <w:rsid w:val="00AF0646"/>
    <w:rsid w:val="00AF4160"/>
    <w:rsid w:val="00B00384"/>
    <w:rsid w:val="00B13CCD"/>
    <w:rsid w:val="00B13EA9"/>
    <w:rsid w:val="00B14102"/>
    <w:rsid w:val="00B23CFF"/>
    <w:rsid w:val="00B30152"/>
    <w:rsid w:val="00B4100B"/>
    <w:rsid w:val="00B4421A"/>
    <w:rsid w:val="00B45F77"/>
    <w:rsid w:val="00B51969"/>
    <w:rsid w:val="00B57799"/>
    <w:rsid w:val="00B66CF5"/>
    <w:rsid w:val="00B71BC4"/>
    <w:rsid w:val="00B730EA"/>
    <w:rsid w:val="00B73748"/>
    <w:rsid w:val="00B74784"/>
    <w:rsid w:val="00B77296"/>
    <w:rsid w:val="00B8370C"/>
    <w:rsid w:val="00B853DA"/>
    <w:rsid w:val="00B9584F"/>
    <w:rsid w:val="00B97823"/>
    <w:rsid w:val="00B97D57"/>
    <w:rsid w:val="00BA02B7"/>
    <w:rsid w:val="00BA1D11"/>
    <w:rsid w:val="00BA66C5"/>
    <w:rsid w:val="00BA6E68"/>
    <w:rsid w:val="00BB22EB"/>
    <w:rsid w:val="00BB4812"/>
    <w:rsid w:val="00BC07DC"/>
    <w:rsid w:val="00BC2B24"/>
    <w:rsid w:val="00BD0736"/>
    <w:rsid w:val="00BD3DBA"/>
    <w:rsid w:val="00BF3496"/>
    <w:rsid w:val="00BF3BBC"/>
    <w:rsid w:val="00C0030D"/>
    <w:rsid w:val="00C05D1A"/>
    <w:rsid w:val="00C130FD"/>
    <w:rsid w:val="00C16661"/>
    <w:rsid w:val="00C2016C"/>
    <w:rsid w:val="00C2050A"/>
    <w:rsid w:val="00C20D65"/>
    <w:rsid w:val="00C2200C"/>
    <w:rsid w:val="00C34BAF"/>
    <w:rsid w:val="00C36034"/>
    <w:rsid w:val="00C41FAF"/>
    <w:rsid w:val="00C52701"/>
    <w:rsid w:val="00C5345F"/>
    <w:rsid w:val="00C6087B"/>
    <w:rsid w:val="00C61B50"/>
    <w:rsid w:val="00C6273F"/>
    <w:rsid w:val="00C64353"/>
    <w:rsid w:val="00C64A28"/>
    <w:rsid w:val="00C65A17"/>
    <w:rsid w:val="00C65F57"/>
    <w:rsid w:val="00C70A8A"/>
    <w:rsid w:val="00C75BF9"/>
    <w:rsid w:val="00C75FC7"/>
    <w:rsid w:val="00C812E5"/>
    <w:rsid w:val="00C8171D"/>
    <w:rsid w:val="00C82B1D"/>
    <w:rsid w:val="00C92181"/>
    <w:rsid w:val="00C922B7"/>
    <w:rsid w:val="00C95F36"/>
    <w:rsid w:val="00C976D4"/>
    <w:rsid w:val="00CA556C"/>
    <w:rsid w:val="00CB2A53"/>
    <w:rsid w:val="00CB303B"/>
    <w:rsid w:val="00CB5AAB"/>
    <w:rsid w:val="00CB7B7E"/>
    <w:rsid w:val="00CB7B88"/>
    <w:rsid w:val="00CC1ED1"/>
    <w:rsid w:val="00CC2A8D"/>
    <w:rsid w:val="00CC5466"/>
    <w:rsid w:val="00CC6AA1"/>
    <w:rsid w:val="00CD0D8C"/>
    <w:rsid w:val="00CD1A44"/>
    <w:rsid w:val="00CD31AE"/>
    <w:rsid w:val="00CD50C2"/>
    <w:rsid w:val="00CD55EA"/>
    <w:rsid w:val="00CD5713"/>
    <w:rsid w:val="00CD593C"/>
    <w:rsid w:val="00CE1CE5"/>
    <w:rsid w:val="00CE6BBE"/>
    <w:rsid w:val="00CF2D6C"/>
    <w:rsid w:val="00CF3999"/>
    <w:rsid w:val="00D0205A"/>
    <w:rsid w:val="00D062A3"/>
    <w:rsid w:val="00D06D1A"/>
    <w:rsid w:val="00D27292"/>
    <w:rsid w:val="00D304F1"/>
    <w:rsid w:val="00D32B6E"/>
    <w:rsid w:val="00D427E1"/>
    <w:rsid w:val="00D4541B"/>
    <w:rsid w:val="00D75ABC"/>
    <w:rsid w:val="00D760CD"/>
    <w:rsid w:val="00D76712"/>
    <w:rsid w:val="00D7760A"/>
    <w:rsid w:val="00D84AC3"/>
    <w:rsid w:val="00D85E41"/>
    <w:rsid w:val="00D9744E"/>
    <w:rsid w:val="00D97DC0"/>
    <w:rsid w:val="00DA2046"/>
    <w:rsid w:val="00DB6A86"/>
    <w:rsid w:val="00DC044C"/>
    <w:rsid w:val="00DC153D"/>
    <w:rsid w:val="00DC1632"/>
    <w:rsid w:val="00DC485D"/>
    <w:rsid w:val="00DC64D2"/>
    <w:rsid w:val="00DC773C"/>
    <w:rsid w:val="00DC79DE"/>
    <w:rsid w:val="00DD0901"/>
    <w:rsid w:val="00DD3448"/>
    <w:rsid w:val="00DD5C9E"/>
    <w:rsid w:val="00DD742C"/>
    <w:rsid w:val="00DE0042"/>
    <w:rsid w:val="00DE28D5"/>
    <w:rsid w:val="00DE359E"/>
    <w:rsid w:val="00DF38B3"/>
    <w:rsid w:val="00DF6072"/>
    <w:rsid w:val="00DF7406"/>
    <w:rsid w:val="00E0131A"/>
    <w:rsid w:val="00E05EC5"/>
    <w:rsid w:val="00E14763"/>
    <w:rsid w:val="00E21D0F"/>
    <w:rsid w:val="00E306DF"/>
    <w:rsid w:val="00E40E82"/>
    <w:rsid w:val="00E42E16"/>
    <w:rsid w:val="00E438A2"/>
    <w:rsid w:val="00E46A4C"/>
    <w:rsid w:val="00E478D3"/>
    <w:rsid w:val="00E51D28"/>
    <w:rsid w:val="00E5438E"/>
    <w:rsid w:val="00E54868"/>
    <w:rsid w:val="00E5797B"/>
    <w:rsid w:val="00E601D1"/>
    <w:rsid w:val="00E61DC5"/>
    <w:rsid w:val="00E645D0"/>
    <w:rsid w:val="00E66B6E"/>
    <w:rsid w:val="00E678F3"/>
    <w:rsid w:val="00E71FDB"/>
    <w:rsid w:val="00E81D62"/>
    <w:rsid w:val="00E92A53"/>
    <w:rsid w:val="00E9446D"/>
    <w:rsid w:val="00E96AA5"/>
    <w:rsid w:val="00EA0257"/>
    <w:rsid w:val="00EA3901"/>
    <w:rsid w:val="00EA3E48"/>
    <w:rsid w:val="00EA5FCB"/>
    <w:rsid w:val="00EA7F98"/>
    <w:rsid w:val="00EB566A"/>
    <w:rsid w:val="00EB5EDD"/>
    <w:rsid w:val="00EB62C2"/>
    <w:rsid w:val="00EB73E8"/>
    <w:rsid w:val="00EB7D39"/>
    <w:rsid w:val="00ED01E3"/>
    <w:rsid w:val="00ED0A60"/>
    <w:rsid w:val="00ED77BF"/>
    <w:rsid w:val="00ED79EF"/>
    <w:rsid w:val="00EE0138"/>
    <w:rsid w:val="00EE304B"/>
    <w:rsid w:val="00EF0318"/>
    <w:rsid w:val="00EF0AD3"/>
    <w:rsid w:val="00EF16EF"/>
    <w:rsid w:val="00EF3340"/>
    <w:rsid w:val="00F03F39"/>
    <w:rsid w:val="00F04A8D"/>
    <w:rsid w:val="00F15AA2"/>
    <w:rsid w:val="00F16E12"/>
    <w:rsid w:val="00F172A8"/>
    <w:rsid w:val="00F17DC5"/>
    <w:rsid w:val="00F24394"/>
    <w:rsid w:val="00F2511A"/>
    <w:rsid w:val="00F4134D"/>
    <w:rsid w:val="00F51048"/>
    <w:rsid w:val="00F51E76"/>
    <w:rsid w:val="00F60E74"/>
    <w:rsid w:val="00F615E2"/>
    <w:rsid w:val="00F66103"/>
    <w:rsid w:val="00F70184"/>
    <w:rsid w:val="00F74537"/>
    <w:rsid w:val="00F77377"/>
    <w:rsid w:val="00F77BFF"/>
    <w:rsid w:val="00F81504"/>
    <w:rsid w:val="00F93E0C"/>
    <w:rsid w:val="00FA309F"/>
    <w:rsid w:val="00FA58F7"/>
    <w:rsid w:val="00FA62E9"/>
    <w:rsid w:val="00FB0841"/>
    <w:rsid w:val="00FB6C58"/>
    <w:rsid w:val="00FC3474"/>
    <w:rsid w:val="00FD548F"/>
    <w:rsid w:val="00FE1D32"/>
    <w:rsid w:val="00FF01DD"/>
    <w:rsid w:val="00FF0611"/>
    <w:rsid w:val="00FF150E"/>
    <w:rsid w:val="00FF170F"/>
    <w:rsid w:val="00FF1C23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B26B3-5E9A-4267-B596-80DA8DF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359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415C5F"/>
  </w:style>
  <w:style w:type="paragraph" w:styleId="a6">
    <w:name w:val="header"/>
    <w:basedOn w:val="a"/>
    <w:rsid w:val="008A7558"/>
    <w:pPr>
      <w:tabs>
        <w:tab w:val="center" w:pos="4252"/>
        <w:tab w:val="right" w:pos="8504"/>
      </w:tabs>
      <w:snapToGrid w:val="0"/>
      <w:spacing w:line="516" w:lineRule="atLeast"/>
    </w:pPr>
    <w:rPr>
      <w:rFonts w:ascii="Times New Roman"/>
      <w:spacing w:val="1"/>
      <w:sz w:val="24"/>
      <w:szCs w:val="20"/>
    </w:rPr>
  </w:style>
  <w:style w:type="paragraph" w:styleId="a7">
    <w:name w:val="footer"/>
    <w:basedOn w:val="a"/>
    <w:rsid w:val="008A7558"/>
    <w:pPr>
      <w:tabs>
        <w:tab w:val="center" w:pos="4252"/>
        <w:tab w:val="right" w:pos="8504"/>
      </w:tabs>
      <w:snapToGrid w:val="0"/>
      <w:spacing w:line="516" w:lineRule="atLeast"/>
    </w:pPr>
    <w:rPr>
      <w:rFonts w:ascii="Times New Roman"/>
      <w:spacing w:val="1"/>
      <w:sz w:val="24"/>
      <w:szCs w:val="20"/>
    </w:rPr>
  </w:style>
  <w:style w:type="character" w:styleId="a8">
    <w:name w:val="page number"/>
    <w:basedOn w:val="a0"/>
    <w:rsid w:val="008A7558"/>
  </w:style>
  <w:style w:type="paragraph" w:styleId="a9">
    <w:name w:val="Note Heading"/>
    <w:basedOn w:val="a"/>
    <w:next w:val="a"/>
    <w:rsid w:val="001E08C8"/>
    <w:pPr>
      <w:jc w:val="center"/>
    </w:pPr>
  </w:style>
  <w:style w:type="paragraph" w:styleId="aa">
    <w:name w:val="Closing"/>
    <w:basedOn w:val="a"/>
    <w:link w:val="ab"/>
    <w:rsid w:val="001E08C8"/>
    <w:pPr>
      <w:jc w:val="right"/>
    </w:pPr>
  </w:style>
  <w:style w:type="character" w:customStyle="1" w:styleId="ab">
    <w:name w:val="結語 (文字)"/>
    <w:link w:val="aa"/>
    <w:rsid w:val="00495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3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第８章中第１６０条を第１６１条とし、同章を第９章とする</vt:lpstr>
      <vt:lpstr>　第８章中第１６０条を第１６１条とし、同章を第９章とする</vt:lpstr>
    </vt:vector>
  </TitlesOfParts>
  <Company>光市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第８章中第１６０条を第１６１条とし、同章を第９章とする</dc:title>
  <dc:subject/>
  <dc:creator>SOUMU-011</dc:creator>
  <cp:keywords/>
  <dc:description/>
  <cp:lastModifiedBy>上関町商工会</cp:lastModifiedBy>
  <cp:revision>2</cp:revision>
  <cp:lastPrinted>2020-09-24T08:15:00Z</cp:lastPrinted>
  <dcterms:created xsi:type="dcterms:W3CDTF">2020-09-28T00:28:00Z</dcterms:created>
  <dcterms:modified xsi:type="dcterms:W3CDTF">2020-09-28T00:28:00Z</dcterms:modified>
</cp:coreProperties>
</file>